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394A98" w:rsidRPr="00747B59" w:rsidRDefault="00394A98" w:rsidP="0096163E">
      <w:pPr>
        <w:jc w:val="both"/>
        <w:rPr>
          <w:rFonts w:ascii="Times New Roman" w:hAnsi="Times New Roman" w:cs="Times New Roman"/>
          <w:noProof/>
          <w:sz w:val="12"/>
          <w:szCs w:val="12"/>
        </w:rPr>
      </w:pPr>
      <w:bookmarkStart w:id="0" w:name="_GoBack"/>
      <w:bookmarkEnd w:id="0"/>
    </w:p>
    <w:p w:rsidR="0096163E" w:rsidRDefault="00A06FCC" w:rsidP="00747B59">
      <w:pPr>
        <w:ind w:left="-142" w:firstLine="142"/>
        <w:rPr>
          <w:noProof/>
        </w:rPr>
      </w:pPr>
      <w:r>
        <w:rPr>
          <w:rFonts w:ascii="Calibri" w:hAnsi="Calibri"/>
          <w:noProof/>
          <w:szCs w:val="24"/>
        </w:rPr>
        <w:drawing>
          <wp:inline distT="0" distB="0" distL="0" distR="0" wp14:anchorId="4EE9A043" wp14:editId="73B60D65">
            <wp:extent cx="5850255" cy="4390056"/>
            <wp:effectExtent l="0" t="0" r="0" b="0"/>
            <wp:docPr id="110" name="Image 5" descr="Z:\Erwan\GEOLOGUE-CMB\Data\C\Users\Erwan\Pictures\St Pierre\Prospection alluvionnaire Victor\mars2013\IMGP3352 (2017_05_02 17_06_00 UTC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Z:\Erwan\GEOLOGUE-CMB\Data\C\Users\Erwan\Pictures\St Pierre\Prospection alluvionnaire Victor\mars2013\IMGP3352 (2017_05_02 17_06_00 UTC)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0255" cy="43900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D1FF4" w:rsidRPr="005D1FF4" w:rsidRDefault="005D1FF4" w:rsidP="005D1FF4">
      <w:pPr>
        <w:rPr>
          <w:b/>
          <w:noProof/>
          <w:sz w:val="8"/>
          <w:szCs w:val="8"/>
        </w:rPr>
      </w:pPr>
    </w:p>
    <w:p w:rsidR="005D1FF4" w:rsidRPr="00511ABD" w:rsidRDefault="005D1FF4" w:rsidP="00747B59">
      <w:pPr>
        <w:rPr>
          <w:b/>
          <w:noProof/>
          <w:color w:val="800000"/>
        </w:rPr>
      </w:pPr>
      <w:r w:rsidRPr="00511ABD">
        <w:rPr>
          <w:b/>
          <w:noProof/>
          <w:color w:val="800000"/>
        </w:rPr>
        <w:t xml:space="preserve">Photo 1 - </w:t>
      </w:r>
      <w:r w:rsidR="0057601C">
        <w:rPr>
          <w:b/>
          <w:noProof/>
          <w:color w:val="800000"/>
        </w:rPr>
        <w:t xml:space="preserve">Prélèvement de gravier dans </w:t>
      </w:r>
      <w:r w:rsidR="00A06FCC">
        <w:rPr>
          <w:b/>
          <w:noProof/>
          <w:color w:val="800000"/>
        </w:rPr>
        <w:t>le puits</w:t>
      </w:r>
    </w:p>
    <w:p w:rsidR="00C66FE2" w:rsidRPr="00820E55" w:rsidRDefault="00C66FE2" w:rsidP="005D1FF4">
      <w:pPr>
        <w:rPr>
          <w:b/>
        </w:rPr>
      </w:pPr>
    </w:p>
    <w:p w:rsidR="005D1FF4" w:rsidRDefault="0057601C" w:rsidP="00747B59">
      <w:pPr>
        <w:rPr>
          <w:rFonts w:ascii="Times New Roman" w:hAnsi="Times New Roman" w:cs="Times New Roman"/>
          <w:noProof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fr-FR"/>
        </w:rPr>
        <w:drawing>
          <wp:inline distT="0" distB="0" distL="0" distR="0">
            <wp:extent cx="5702300" cy="4276725"/>
            <wp:effectExtent l="19050" t="0" r="0" b="0"/>
            <wp:docPr id="8" name="Image 4" descr="C:\Users\PHILIPPE\Pictures\Divers\DSC060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PHILIPPE\Pictures\Divers\DSC06013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4159" cy="42781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7B59" w:rsidRPr="005D1FF4" w:rsidRDefault="00747B59" w:rsidP="00747B59">
      <w:pPr>
        <w:rPr>
          <w:b/>
          <w:noProof/>
          <w:sz w:val="8"/>
          <w:szCs w:val="8"/>
        </w:rPr>
      </w:pPr>
    </w:p>
    <w:p w:rsidR="00747B59" w:rsidRDefault="00747B59" w:rsidP="00747B59">
      <w:pPr>
        <w:rPr>
          <w:b/>
          <w:noProof/>
          <w:color w:val="800000"/>
        </w:rPr>
      </w:pPr>
      <w:r w:rsidRPr="00511ABD">
        <w:rPr>
          <w:b/>
          <w:noProof/>
          <w:color w:val="800000"/>
        </w:rPr>
        <w:t xml:space="preserve">Photo 2 - </w:t>
      </w:r>
      <w:r w:rsidR="0057601C">
        <w:rPr>
          <w:b/>
          <w:noProof/>
          <w:color w:val="800000"/>
        </w:rPr>
        <w:t>Lavage à la batée du gravier 1/2</w:t>
      </w:r>
    </w:p>
    <w:p w:rsidR="0057601C" w:rsidRDefault="0057601C" w:rsidP="00747B59">
      <w:pPr>
        <w:rPr>
          <w:b/>
          <w:noProof/>
          <w:color w:val="800000"/>
        </w:rPr>
      </w:pPr>
    </w:p>
    <w:p w:rsidR="00607846" w:rsidRPr="00607846" w:rsidRDefault="00607846" w:rsidP="00747B59">
      <w:pPr>
        <w:rPr>
          <w:b/>
          <w:noProof/>
          <w:color w:val="800000"/>
          <w:sz w:val="8"/>
          <w:szCs w:val="8"/>
        </w:rPr>
      </w:pPr>
    </w:p>
    <w:p w:rsidR="0057601C" w:rsidRDefault="0057601C" w:rsidP="00747B59">
      <w:pPr>
        <w:rPr>
          <w:b/>
          <w:noProof/>
          <w:color w:val="800000"/>
        </w:rPr>
      </w:pPr>
      <w:r>
        <w:rPr>
          <w:b/>
          <w:noProof/>
          <w:color w:val="800000"/>
          <w:lang w:eastAsia="fr-FR"/>
        </w:rPr>
        <w:drawing>
          <wp:inline distT="0" distB="0" distL="0" distR="0">
            <wp:extent cx="5842001" cy="4381500"/>
            <wp:effectExtent l="19050" t="0" r="6349" b="0"/>
            <wp:docPr id="9" name="Image 5" descr="C:\Users\PHILIPPE\Pictures\Divers\DSC060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PHILIPPE\Pictures\Divers\DSC06010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43904" cy="43829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7601C" w:rsidRPr="005D1FF4" w:rsidRDefault="0057601C" w:rsidP="0057601C">
      <w:pPr>
        <w:rPr>
          <w:b/>
          <w:noProof/>
          <w:sz w:val="8"/>
          <w:szCs w:val="8"/>
        </w:rPr>
      </w:pPr>
    </w:p>
    <w:p w:rsidR="0057601C" w:rsidRDefault="0057601C" w:rsidP="0057601C">
      <w:pPr>
        <w:rPr>
          <w:b/>
          <w:noProof/>
          <w:color w:val="800000"/>
        </w:rPr>
      </w:pPr>
      <w:r w:rsidRPr="00511ABD">
        <w:rPr>
          <w:b/>
          <w:noProof/>
          <w:color w:val="800000"/>
        </w:rPr>
        <w:t xml:space="preserve">Photo </w:t>
      </w:r>
      <w:r>
        <w:rPr>
          <w:b/>
          <w:noProof/>
          <w:color w:val="800000"/>
        </w:rPr>
        <w:t>3</w:t>
      </w:r>
      <w:r w:rsidRPr="00511ABD">
        <w:rPr>
          <w:b/>
          <w:noProof/>
          <w:color w:val="800000"/>
        </w:rPr>
        <w:t xml:space="preserve"> - </w:t>
      </w:r>
      <w:r>
        <w:rPr>
          <w:b/>
          <w:noProof/>
          <w:color w:val="800000"/>
        </w:rPr>
        <w:t>Lavage à la batée du gravier 2/2</w:t>
      </w:r>
    </w:p>
    <w:p w:rsidR="0057601C" w:rsidRDefault="0057601C" w:rsidP="0057601C">
      <w:pPr>
        <w:rPr>
          <w:b/>
          <w:noProof/>
          <w:color w:val="800000"/>
        </w:rPr>
      </w:pPr>
    </w:p>
    <w:p w:rsidR="0057601C" w:rsidRDefault="0057601C" w:rsidP="00747B59">
      <w:pPr>
        <w:rPr>
          <w:b/>
          <w:noProof/>
          <w:color w:val="800000"/>
        </w:rPr>
      </w:pPr>
      <w:r>
        <w:rPr>
          <w:noProof/>
          <w:lang w:eastAsia="fr-FR"/>
        </w:rPr>
        <w:drawing>
          <wp:inline distT="0" distB="0" distL="0" distR="0">
            <wp:extent cx="5987735" cy="4352925"/>
            <wp:effectExtent l="19050" t="0" r="0" b="0"/>
            <wp:docPr id="10" name="Image 6" descr="C:\Users\PHILIPPE\AppData\Local\Microsoft\Windows\INetCache\Content.Word\IMG_175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PHILIPPE\AppData\Local\Microsoft\Windows\INetCache\Content.Word\IMG_1755.jp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89685" cy="43543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7601C" w:rsidRPr="005D1FF4" w:rsidRDefault="0057601C" w:rsidP="0057601C">
      <w:pPr>
        <w:rPr>
          <w:b/>
          <w:noProof/>
          <w:sz w:val="8"/>
          <w:szCs w:val="8"/>
        </w:rPr>
      </w:pPr>
    </w:p>
    <w:p w:rsidR="0057601C" w:rsidRPr="00511ABD" w:rsidRDefault="0057601C" w:rsidP="00747B59">
      <w:pPr>
        <w:rPr>
          <w:b/>
          <w:noProof/>
          <w:color w:val="800000"/>
        </w:rPr>
      </w:pPr>
      <w:r w:rsidRPr="00511ABD">
        <w:rPr>
          <w:b/>
          <w:noProof/>
          <w:color w:val="800000"/>
        </w:rPr>
        <w:t xml:space="preserve">Photo </w:t>
      </w:r>
      <w:r>
        <w:rPr>
          <w:b/>
          <w:noProof/>
          <w:color w:val="800000"/>
        </w:rPr>
        <w:t>4</w:t>
      </w:r>
      <w:r w:rsidRPr="00511ABD">
        <w:rPr>
          <w:b/>
          <w:noProof/>
          <w:color w:val="800000"/>
        </w:rPr>
        <w:t xml:space="preserve"> - </w:t>
      </w:r>
      <w:r>
        <w:rPr>
          <w:b/>
          <w:noProof/>
          <w:color w:val="800000"/>
        </w:rPr>
        <w:t>Résultat de la batée</w:t>
      </w:r>
    </w:p>
    <w:sectPr w:rsidR="0057601C" w:rsidRPr="00511ABD" w:rsidSect="0057601C">
      <w:pgSz w:w="11906" w:h="16838"/>
      <w:pgMar w:top="567" w:right="1417" w:bottom="1135" w:left="1276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0E253C" w:rsidRDefault="000E253C" w:rsidP="001B307C">
      <w:r>
        <w:separator/>
      </w:r>
    </w:p>
  </w:endnote>
  <w:endnote w:type="continuationSeparator" w:id="0">
    <w:p w:rsidR="000E253C" w:rsidRDefault="000E253C" w:rsidP="001B307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0E253C" w:rsidRDefault="000E253C" w:rsidP="001B307C">
      <w:r>
        <w:separator/>
      </w:r>
    </w:p>
  </w:footnote>
  <w:footnote w:type="continuationSeparator" w:id="0">
    <w:p w:rsidR="000E253C" w:rsidRDefault="000E253C" w:rsidP="001B307C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FE"/>
    <w:multiLevelType w:val="singleLevel"/>
    <w:tmpl w:val="AA56448E"/>
    <w:lvl w:ilvl="0">
      <w:numFmt w:val="bullet"/>
      <w:lvlText w:val="*"/>
      <w:lvlJc w:val="left"/>
    </w:lvl>
  </w:abstractNum>
  <w:abstractNum w:abstractNumId="1" w15:restartNumberingAfterBreak="0">
    <w:nsid w:val="344750FB"/>
    <w:multiLevelType w:val="hybridMultilevel"/>
    <w:tmpl w:val="AC16610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  <w:lvlOverride w:ilvl="0">
      <w:lvl w:ilvl="0">
        <w:start w:val="1"/>
        <w:numFmt w:val="bullet"/>
        <w:lvlText w:val=""/>
        <w:legacy w:legacy="1" w:legacySpace="0" w:legacyIndent="283"/>
        <w:lvlJc w:val="left"/>
        <w:pPr>
          <w:ind w:left="988" w:hanging="283"/>
        </w:pPr>
        <w:rPr>
          <w:rFonts w:ascii="Wingdings" w:hAnsi="Wingdings" w:hint="default"/>
          <w:b w:val="0"/>
          <w:i w:val="0"/>
          <w:sz w:val="24"/>
          <w:u w:val="none"/>
        </w:rPr>
      </w:lvl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35F3F"/>
    <w:rsid w:val="0003500E"/>
    <w:rsid w:val="000549F0"/>
    <w:rsid w:val="0009719E"/>
    <w:rsid w:val="000E253C"/>
    <w:rsid w:val="000E5244"/>
    <w:rsid w:val="0010685B"/>
    <w:rsid w:val="00110063"/>
    <w:rsid w:val="00111DED"/>
    <w:rsid w:val="00141A85"/>
    <w:rsid w:val="001500BD"/>
    <w:rsid w:val="001624F8"/>
    <w:rsid w:val="00183752"/>
    <w:rsid w:val="00193876"/>
    <w:rsid w:val="001B1CBC"/>
    <w:rsid w:val="001B231C"/>
    <w:rsid w:val="001B307C"/>
    <w:rsid w:val="001C3ED2"/>
    <w:rsid w:val="001F735E"/>
    <w:rsid w:val="00232F35"/>
    <w:rsid w:val="002347DF"/>
    <w:rsid w:val="002611C7"/>
    <w:rsid w:val="002A02ED"/>
    <w:rsid w:val="002F41E2"/>
    <w:rsid w:val="00373000"/>
    <w:rsid w:val="00394A98"/>
    <w:rsid w:val="00416AD3"/>
    <w:rsid w:val="00422AA0"/>
    <w:rsid w:val="004657BF"/>
    <w:rsid w:val="00474D6F"/>
    <w:rsid w:val="004B60C2"/>
    <w:rsid w:val="004F656F"/>
    <w:rsid w:val="00506F1F"/>
    <w:rsid w:val="00511ABD"/>
    <w:rsid w:val="0057601C"/>
    <w:rsid w:val="00576765"/>
    <w:rsid w:val="00581AEC"/>
    <w:rsid w:val="005B1E1A"/>
    <w:rsid w:val="005D1FF4"/>
    <w:rsid w:val="005D533B"/>
    <w:rsid w:val="005F1A56"/>
    <w:rsid w:val="005F68E9"/>
    <w:rsid w:val="005F73F8"/>
    <w:rsid w:val="00607846"/>
    <w:rsid w:val="0061779C"/>
    <w:rsid w:val="006520AD"/>
    <w:rsid w:val="00661B13"/>
    <w:rsid w:val="00676CD6"/>
    <w:rsid w:val="00685E78"/>
    <w:rsid w:val="006A01F6"/>
    <w:rsid w:val="006D34AC"/>
    <w:rsid w:val="006E1972"/>
    <w:rsid w:val="006E4F57"/>
    <w:rsid w:val="007027AF"/>
    <w:rsid w:val="0070512A"/>
    <w:rsid w:val="00735BB7"/>
    <w:rsid w:val="00735F3F"/>
    <w:rsid w:val="00747B59"/>
    <w:rsid w:val="00757A82"/>
    <w:rsid w:val="007778B4"/>
    <w:rsid w:val="00780D30"/>
    <w:rsid w:val="00785684"/>
    <w:rsid w:val="007A30AD"/>
    <w:rsid w:val="00824592"/>
    <w:rsid w:val="0086512B"/>
    <w:rsid w:val="00882605"/>
    <w:rsid w:val="008A614F"/>
    <w:rsid w:val="008B437F"/>
    <w:rsid w:val="008C3422"/>
    <w:rsid w:val="00903843"/>
    <w:rsid w:val="00960CEA"/>
    <w:rsid w:val="0096163E"/>
    <w:rsid w:val="009F08FF"/>
    <w:rsid w:val="00A06FCC"/>
    <w:rsid w:val="00A13144"/>
    <w:rsid w:val="00A43A57"/>
    <w:rsid w:val="00A5554F"/>
    <w:rsid w:val="00A976B2"/>
    <w:rsid w:val="00AA529D"/>
    <w:rsid w:val="00AD759D"/>
    <w:rsid w:val="00B2289D"/>
    <w:rsid w:val="00B266C7"/>
    <w:rsid w:val="00B76482"/>
    <w:rsid w:val="00B84484"/>
    <w:rsid w:val="00BA40F7"/>
    <w:rsid w:val="00BD0D85"/>
    <w:rsid w:val="00BD4D51"/>
    <w:rsid w:val="00BE540E"/>
    <w:rsid w:val="00C35B49"/>
    <w:rsid w:val="00C52393"/>
    <w:rsid w:val="00C60A2B"/>
    <w:rsid w:val="00C618C3"/>
    <w:rsid w:val="00C66FE2"/>
    <w:rsid w:val="00C94CF3"/>
    <w:rsid w:val="00CC4186"/>
    <w:rsid w:val="00CD1788"/>
    <w:rsid w:val="00D543F1"/>
    <w:rsid w:val="00D55DFA"/>
    <w:rsid w:val="00D57C63"/>
    <w:rsid w:val="00D62332"/>
    <w:rsid w:val="00D635C3"/>
    <w:rsid w:val="00D72672"/>
    <w:rsid w:val="00D852AD"/>
    <w:rsid w:val="00DA4171"/>
    <w:rsid w:val="00DB757B"/>
    <w:rsid w:val="00DC0670"/>
    <w:rsid w:val="00DE1184"/>
    <w:rsid w:val="00E0654C"/>
    <w:rsid w:val="00E10D6E"/>
    <w:rsid w:val="00E20A18"/>
    <w:rsid w:val="00E476C6"/>
    <w:rsid w:val="00E904DA"/>
    <w:rsid w:val="00F06E03"/>
    <w:rsid w:val="00F45F1D"/>
    <w:rsid w:val="00F61765"/>
    <w:rsid w:val="00F853AB"/>
    <w:rsid w:val="00FA75F6"/>
    <w:rsid w:val="00FD27DB"/>
    <w:rsid w:val="00FD44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005DC855-1AC5-44F5-B540-D7E297B91BF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jc w:val="center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93876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styleId="lev">
    <w:name w:val="Strong"/>
    <w:basedOn w:val="Policepardfaut"/>
    <w:uiPriority w:val="22"/>
    <w:qFormat/>
    <w:rsid w:val="00193876"/>
    <w:rPr>
      <w:b/>
      <w:bCs/>
    </w:rPr>
  </w:style>
  <w:style w:type="character" w:styleId="Accentuation">
    <w:name w:val="Emphasis"/>
    <w:basedOn w:val="Policepardfaut"/>
    <w:uiPriority w:val="20"/>
    <w:qFormat/>
    <w:rsid w:val="00193876"/>
    <w:rPr>
      <w:i/>
      <w:iCs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232F35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232F35"/>
    <w:rPr>
      <w:rFonts w:ascii="Tahoma" w:hAnsi="Tahoma" w:cs="Tahoma"/>
      <w:sz w:val="16"/>
      <w:szCs w:val="16"/>
    </w:rPr>
  </w:style>
  <w:style w:type="paragraph" w:styleId="En-tte">
    <w:name w:val="header"/>
    <w:basedOn w:val="Normal"/>
    <w:link w:val="En-tteCar"/>
    <w:uiPriority w:val="99"/>
    <w:semiHidden/>
    <w:unhideWhenUsed/>
    <w:rsid w:val="001B307C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semiHidden/>
    <w:rsid w:val="001B307C"/>
  </w:style>
  <w:style w:type="paragraph" w:styleId="Pieddepage">
    <w:name w:val="footer"/>
    <w:basedOn w:val="Normal"/>
    <w:link w:val="PieddepageCar"/>
    <w:uiPriority w:val="99"/>
    <w:unhideWhenUsed/>
    <w:rsid w:val="001B307C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1B307C"/>
  </w:style>
  <w:style w:type="paragraph" w:customStyle="1" w:styleId="CorpsA">
    <w:name w:val="Corps A"/>
    <w:rsid w:val="005D1FF4"/>
    <w:pPr>
      <w:pBdr>
        <w:top w:val="nil"/>
        <w:left w:val="nil"/>
        <w:bottom w:val="nil"/>
        <w:right w:val="nil"/>
        <w:between w:val="nil"/>
        <w:bar w:val="nil"/>
      </w:pBdr>
      <w:jc w:val="left"/>
    </w:pPr>
    <w:rPr>
      <w:rFonts w:ascii="Times New Roman" w:eastAsia="Arial Unicode MS" w:hAnsi="Arial Unicode MS" w:cs="Arial Unicode MS"/>
      <w:color w:val="000000"/>
      <w:sz w:val="20"/>
      <w:szCs w:val="20"/>
      <w:u w:color="000000"/>
      <w:bdr w:val="nil"/>
      <w:lang w:eastAsia="fr-FR"/>
    </w:rPr>
  </w:style>
  <w:style w:type="paragraph" w:styleId="Paragraphedeliste">
    <w:name w:val="List Paragraph"/>
    <w:basedOn w:val="Normal"/>
    <w:uiPriority w:val="34"/>
    <w:qFormat/>
    <w:rsid w:val="00AD759D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528614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602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6E723C8-2238-4B93-B317-F8192B71E07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</TotalTime>
  <Pages>2</Pages>
  <Words>27</Words>
  <Characters>154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180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PHILIPPE</dc:creator>
  <cp:lastModifiedBy>cmb</cp:lastModifiedBy>
  <cp:revision>2</cp:revision>
  <cp:lastPrinted>2018-03-16T15:49:00Z</cp:lastPrinted>
  <dcterms:created xsi:type="dcterms:W3CDTF">2020-01-27T14:25:00Z</dcterms:created>
  <dcterms:modified xsi:type="dcterms:W3CDTF">2020-01-27T14:25:00Z</dcterms:modified>
</cp:coreProperties>
</file>